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D0AB8" w14:textId="5CB24F8C" w:rsidR="00836C66" w:rsidRPr="000B0F07" w:rsidRDefault="00836C66" w:rsidP="00836C66">
      <w:pPr>
        <w:spacing w:after="0" w:line="240" w:lineRule="auto"/>
        <w:rPr>
          <w:b/>
          <w:bCs/>
          <w:color w:val="C00000"/>
          <w:sz w:val="32"/>
          <w:szCs w:val="32"/>
          <w:rtl/>
        </w:rPr>
      </w:pPr>
      <w:bookmarkStart w:id="0" w:name="_Hlk66845221"/>
      <w:r w:rsidRPr="000B0F07">
        <w:rPr>
          <w:b/>
          <w:bCs/>
          <w:sz w:val="32"/>
          <w:szCs w:val="32"/>
          <w:rtl/>
        </w:rPr>
        <w:t>תשבץ זמר</w:t>
      </w:r>
      <w:r w:rsidR="000B0F07" w:rsidRPr="000B0F07">
        <w:rPr>
          <w:rFonts w:hint="cs"/>
          <w:b/>
          <w:bCs/>
          <w:sz w:val="32"/>
          <w:szCs w:val="32"/>
          <w:rtl/>
        </w:rPr>
        <w:t xml:space="preserve"> עברי מס'</w:t>
      </w:r>
      <w:r w:rsidRPr="000B0F07">
        <w:rPr>
          <w:b/>
          <w:bCs/>
          <w:color w:val="C00000"/>
          <w:sz w:val="32"/>
          <w:szCs w:val="32"/>
          <w:rtl/>
        </w:rPr>
        <w:t xml:space="preserve"> 426</w:t>
      </w:r>
    </w:p>
    <w:p w14:paraId="3FA286E0" w14:textId="591D111F" w:rsidR="000B0F07" w:rsidRDefault="000B0F07" w:rsidP="00836C66">
      <w:pPr>
        <w:spacing w:after="0" w:line="240" w:lineRule="auto"/>
        <w:rPr>
          <w:rtl/>
        </w:rPr>
      </w:pPr>
    </w:p>
    <w:p w14:paraId="3FC31840" w14:textId="77777777" w:rsidR="000B0F07" w:rsidRPr="00767569" w:rsidRDefault="000B0F07" w:rsidP="000B0F0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767569">
          <w:rPr>
            <w:rStyle w:val="Hyperlink"/>
            <w:rFonts w:asciiTheme="minorBidi" w:hAnsiTheme="minorBidi"/>
          </w:rPr>
          <w:t>avna47@gmail</w:t>
        </w:r>
        <w:r>
          <w:rPr>
            <w:rStyle w:val="Hyperlink"/>
            <w:rFonts w:asciiTheme="minorBidi" w:hAnsiTheme="minorBidi"/>
          </w:rPr>
          <w:t xml:space="preserve">. </w:t>
        </w:r>
        <w:r w:rsidRPr="00767569">
          <w:rPr>
            <w:rStyle w:val="Hyperlink"/>
            <w:rFonts w:asciiTheme="minorBidi" w:hAnsiTheme="minorBidi"/>
          </w:rPr>
          <w:t>com</w:t>
        </w:r>
      </w:hyperlink>
      <w:r w:rsidRPr="00767569">
        <w:rPr>
          <w:rFonts w:asciiTheme="minorBidi" w:hAnsiTheme="minorBidi"/>
          <w:rtl/>
        </w:rPr>
        <w:t xml:space="preserve"> </w:t>
      </w:r>
    </w:p>
    <w:p w14:paraId="3A8633F4" w14:textId="77777777" w:rsidR="000B0F07" w:rsidRPr="00767569" w:rsidRDefault="000B0F07" w:rsidP="000B0F0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4983F646" w14:textId="77777777" w:rsidR="000B0F07" w:rsidRPr="00767569" w:rsidRDefault="000B0F07" w:rsidP="000B0F07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668BC514" w14:textId="77777777" w:rsidR="000B0F07" w:rsidRPr="00767569" w:rsidRDefault="000B0F07" w:rsidP="000B0F0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1B146E74" w14:textId="77777777" w:rsidR="000B0F07" w:rsidRPr="00767569" w:rsidRDefault="000B0F07" w:rsidP="000B0F07">
      <w:pPr>
        <w:spacing w:after="0" w:line="240" w:lineRule="auto"/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שימרי;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4B26B29F" w14:textId="77777777" w:rsidR="000B0F07" w:rsidRDefault="000B0F07" w:rsidP="00836C66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C66" w14:paraId="76468FC1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F55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8CF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783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587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59D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CBAA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32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2C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40F8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2F4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9D3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CD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28F0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01E8C5AF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B7F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EB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80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5D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F0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AC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F48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60AF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C6AE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AF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AC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9E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AB1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836C66" w14:paraId="0984DD51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C8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E8A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AA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602B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27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90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38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040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1C9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DF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2B50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348E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028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836C66" w14:paraId="23F5DAB4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26B8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6D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84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D59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9DE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A58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3D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48C5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6C4F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FB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492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C9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10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349D7BC1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EB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F655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3AB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C1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BE1FC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3C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D9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0BF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E3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94CFF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B9B6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37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B98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2DDA9D2C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642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34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CF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6F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69A3F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82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A8DE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0E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0657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89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96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71A9E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8D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1748D2B6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C735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F4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A667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257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591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92B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FB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CDD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7598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AFC7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6C0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B88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81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11EB6E0F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4DD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E2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823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4395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75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FF6E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5FF75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A00B3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B3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533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56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67B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F6D8E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39FA1B71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F70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57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B6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D65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FC8E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6D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9746F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696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B7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1C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A283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FC4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074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836C66" w14:paraId="164F3F2A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801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0A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99A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29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48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3E6D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B6C6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319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71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FD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99736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06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C9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4FAD2A19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6F6B6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96C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70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BFCC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A04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E4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AD9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E1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6335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8D2C7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A4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14F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CCB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4C951AE9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DD5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D45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8A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BE8B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2AE92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04E7F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E3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44E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4C6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92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9D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59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B94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36C66" w14:paraId="32B64867" w14:textId="77777777" w:rsidTr="00836C6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36F0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3F2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B93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D3D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7BA4C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C6F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F1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799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99CE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7E49C7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3E3E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08A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D41" w14:textId="77777777" w:rsidR="00836C66" w:rsidRDefault="00836C6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6045D54" w14:textId="77777777" w:rsidR="00836C66" w:rsidRDefault="00836C66" w:rsidP="00836C66">
      <w:pPr>
        <w:spacing w:after="0" w:line="240" w:lineRule="auto"/>
        <w:rPr>
          <w:rtl/>
        </w:rPr>
      </w:pPr>
    </w:p>
    <w:p w14:paraId="407D250D" w14:textId="584AC8BB" w:rsidR="00836C66" w:rsidRDefault="00836C66" w:rsidP="00836C66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0B0F07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C032CC8" w14:textId="6BD180A6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1</w:t>
      </w:r>
      <w:r w:rsidR="000B0F07">
        <w:rPr>
          <w:rtl/>
        </w:rPr>
        <w:t xml:space="preserve">. </w:t>
      </w:r>
      <w:r>
        <w:rPr>
          <w:rtl/>
        </w:rPr>
        <w:t>והד לו ענה מהרי הבשן</w:t>
      </w:r>
      <w:r w:rsidR="000B0F07">
        <w:rPr>
          <w:rtl/>
        </w:rPr>
        <w:t xml:space="preserve"> (</w:t>
      </w:r>
      <w:r>
        <w:rPr>
          <w:rtl/>
        </w:rPr>
        <w:t>מ/ז/פ)</w:t>
      </w:r>
    </w:p>
    <w:p w14:paraId="40D9ABF4" w14:textId="6848C22E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6</w:t>
      </w:r>
      <w:r w:rsidR="000B0F07">
        <w:rPr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זאת ירושלים הבנויה ל-------- </w:t>
      </w:r>
    </w:p>
    <w:p w14:paraId="79A68B6D" w14:textId="3A62B6C7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11</w:t>
      </w:r>
      <w:r w:rsidR="000B0F07">
        <w:rPr>
          <w:rtl/>
        </w:rPr>
        <w:t xml:space="preserve">. </w:t>
      </w:r>
      <w:r>
        <w:rPr>
          <w:rtl/>
        </w:rPr>
        <w:t>ממליצה</w:t>
      </w:r>
      <w:r w:rsidR="000B0F07">
        <w:rPr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ללמוד מן הפרחים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 לקמץ בחיוכים</w:t>
      </w:r>
      <w:r w:rsidR="000B0F07">
        <w:rPr>
          <w:rtl/>
        </w:rPr>
        <w:t xml:space="preserve"> (</w:t>
      </w:r>
      <w:r>
        <w:rPr>
          <w:rtl/>
        </w:rPr>
        <w:t>מ/ז/פ)</w:t>
      </w:r>
    </w:p>
    <w:p w14:paraId="053FC1FF" w14:textId="4F3BC011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13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נתתי לה פרח </w:t>
      </w:r>
    </w:p>
    <w:p w14:paraId="7A020E9A" w14:textId="4F220EB5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15</w:t>
      </w:r>
      <w:r w:rsidR="000B0F07">
        <w:rPr>
          <w:rtl/>
        </w:rPr>
        <w:t xml:space="preserve">. </w:t>
      </w:r>
      <w:r>
        <w:rPr>
          <w:rtl/>
        </w:rPr>
        <w:t>הלחין את 37 מאונך</w:t>
      </w:r>
      <w:r w:rsidR="000B0F07">
        <w:rPr>
          <w:rtl/>
        </w:rPr>
        <w:t xml:space="preserve"> (</w:t>
      </w:r>
      <w:r>
        <w:rPr>
          <w:rtl/>
        </w:rPr>
        <w:t>מ/ז/פ)</w:t>
      </w:r>
    </w:p>
    <w:p w14:paraId="3BF72846" w14:textId="1E47DC30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16</w:t>
      </w:r>
      <w:r w:rsidR="000B0F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עמדו לרקד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כרוב עם -------- </w:t>
      </w:r>
    </w:p>
    <w:p w14:paraId="13D0E8DD" w14:textId="3C01EA47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17</w:t>
      </w:r>
      <w:r w:rsidR="000B0F07">
        <w:rPr>
          <w:rtl/>
        </w:rPr>
        <w:t xml:space="preserve">. </w:t>
      </w:r>
      <w:r>
        <w:rPr>
          <w:rtl/>
        </w:rPr>
        <w:t xml:space="preserve">ראו 39 מאונך </w:t>
      </w:r>
    </w:p>
    <w:p w14:paraId="50821B2F" w14:textId="601BD005" w:rsidR="00836C66" w:rsidRDefault="00836C66" w:rsidP="00836C66">
      <w:pPr>
        <w:spacing w:after="0" w:line="240" w:lineRule="auto"/>
        <w:rPr>
          <w:rFonts w:ascii="Arial" w:hAnsi="Arial" w:cs="Arial"/>
          <w:rtl/>
        </w:rPr>
      </w:pPr>
      <w:r>
        <w:rPr>
          <w:rtl/>
        </w:rPr>
        <w:t>18</w:t>
      </w:r>
      <w:r w:rsidR="000B0F07">
        <w:rPr>
          <w:rtl/>
        </w:rPr>
        <w:t xml:space="preserve">. </w:t>
      </w:r>
      <w:r>
        <w:rPr>
          <w:rStyle w:val="acopre1"/>
          <w:rFonts w:ascii="Arial" w:hAnsi="Arial" w:cs="Arial"/>
          <w:rtl/>
        </w:rPr>
        <w:t>ביכורים פרי -------</w:t>
      </w:r>
      <w:r w:rsidR="000B0F07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ראשית עמל כפיים</w:t>
      </w:r>
    </w:p>
    <w:p w14:paraId="2A59BD0E" w14:textId="59D851D6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20</w:t>
      </w:r>
      <w:r w:rsidR="000B0F07">
        <w:rPr>
          <w:rtl/>
        </w:rPr>
        <w:t xml:space="preserve">. </w:t>
      </w:r>
      <w:r>
        <w:rPr>
          <w:rtl/>
        </w:rPr>
        <w:t xml:space="preserve">רווק ידוע </w:t>
      </w:r>
    </w:p>
    <w:p w14:paraId="4FB699E7" w14:textId="3823F127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22</w:t>
      </w:r>
      <w:r w:rsidR="000B0F07">
        <w:rPr>
          <w:rtl/>
        </w:rPr>
        <w:t xml:space="preserve">. </w:t>
      </w:r>
      <w:r>
        <w:rPr>
          <w:rtl/>
        </w:rPr>
        <w:t>---- ענוגה הי</w:t>
      </w:r>
      <w:r w:rsidR="007E5E91">
        <w:rPr>
          <w:rFonts w:hint="cs"/>
          <w:rtl/>
        </w:rPr>
        <w:t>י</w:t>
      </w:r>
      <w:r>
        <w:rPr>
          <w:rtl/>
        </w:rPr>
        <w:t xml:space="preserve">תה לה </w:t>
      </w:r>
    </w:p>
    <w:p w14:paraId="2B3B0843" w14:textId="380D507D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23</w:t>
      </w:r>
      <w:r w:rsidR="000B0F07">
        <w:rPr>
          <w:rFonts w:hint="cs"/>
          <w:rtl/>
        </w:rPr>
        <w:t>.</w:t>
      </w:r>
      <w:r>
        <w:rPr>
          <w:rFonts w:asciiTheme="minorBidi" w:hAnsiTheme="minorBidi"/>
          <w:rtl/>
        </w:rPr>
        <w:t xml:space="preserve"> ונעלם ב-------</w:t>
      </w:r>
      <w:r w:rsidR="000B0F07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פראית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בדרך לתבור) </w:t>
      </w:r>
    </w:p>
    <w:p w14:paraId="12B8C7E9" w14:textId="62708E11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25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כבר ------ השלג בהרים </w:t>
      </w:r>
    </w:p>
    <w:p w14:paraId="55D9F9C1" w14:textId="0FFBC03D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26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כל הדרכים מובילות אליה </w:t>
      </w:r>
    </w:p>
    <w:p w14:paraId="264F3F3A" w14:textId="5942BB91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28</w:t>
      </w:r>
      <w:r w:rsidR="000B0F07">
        <w:rPr>
          <w:rtl/>
        </w:rPr>
        <w:t xml:space="preserve">. </w:t>
      </w:r>
      <w:r>
        <w:rPr>
          <w:rtl/>
        </w:rPr>
        <w:t>------</w:t>
      </w:r>
      <w:r w:rsidR="000B0F07">
        <w:rPr>
          <w:rtl/>
        </w:rPr>
        <w:t xml:space="preserve"> </w:t>
      </w:r>
      <w:r>
        <w:rPr>
          <w:rtl/>
        </w:rPr>
        <w:t xml:space="preserve">על הפגרים </w:t>
      </w:r>
    </w:p>
    <w:p w14:paraId="49394CF1" w14:textId="79527725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29</w:t>
      </w:r>
      <w:r w:rsidR="000B0F07">
        <w:rPr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כי אשמרה שבת אל -------- </w:t>
      </w:r>
    </w:p>
    <w:p w14:paraId="36498E38" w14:textId="7E3E5344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32</w:t>
      </w:r>
      <w:r w:rsidR="000B0F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ולא יקחו אותו חזיז ו-------</w:t>
      </w:r>
      <w:r w:rsidR="000B0F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0B0F07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 xml:space="preserve">שיר הספנים) </w:t>
      </w:r>
    </w:p>
    <w:p w14:paraId="3EE1DDED" w14:textId="4169F5C5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34</w:t>
      </w:r>
      <w:r w:rsidR="000B0F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סכין ------</w:t>
      </w:r>
      <w:r w:rsidR="000B0F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מדי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</w:p>
    <w:p w14:paraId="7A0B8FEE" w14:textId="23939421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36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ברמן אמר לו בקול חנוק </w:t>
      </w:r>
    </w:p>
    <w:p w14:paraId="289D9E90" w14:textId="611FA9C2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38</w:t>
      </w:r>
      <w:r w:rsidR="000B0F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כה ------- לנחמה</w:t>
      </w:r>
    </w:p>
    <w:p w14:paraId="41D8D2F4" w14:textId="6E9FB832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41</w:t>
      </w:r>
      <w:r w:rsidR="000B0F07">
        <w:rPr>
          <w:rtl/>
        </w:rPr>
        <w:t xml:space="preserve">. </w:t>
      </w:r>
      <w:r>
        <w:rPr>
          <w:rtl/>
        </w:rPr>
        <w:t>------</w:t>
      </w:r>
      <w:r w:rsidR="000B0F07">
        <w:rPr>
          <w:rtl/>
        </w:rPr>
        <w:t xml:space="preserve"> </w:t>
      </w:r>
      <w:r>
        <w:rPr>
          <w:rFonts w:asciiTheme="minorBidi" w:hAnsiTheme="minorBidi"/>
          <w:rtl/>
        </w:rPr>
        <w:t xml:space="preserve">של תקווה </w:t>
      </w:r>
    </w:p>
    <w:p w14:paraId="3621AFE9" w14:textId="04A9CDBE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42</w:t>
      </w:r>
      <w:r w:rsidR="000B0F07">
        <w:rPr>
          <w:rtl/>
        </w:rPr>
        <w:t xml:space="preserve">. </w:t>
      </w:r>
      <w:r>
        <w:rPr>
          <w:rtl/>
        </w:rPr>
        <w:t>עם 9 מאונך</w:t>
      </w:r>
      <w:r w:rsidR="000B0F07">
        <w:rPr>
          <w:rtl/>
        </w:rPr>
        <w:t>:</w:t>
      </w:r>
      <w:r>
        <w:rPr>
          <w:rtl/>
        </w:rPr>
        <w:t xml:space="preserve"> עם האינטרנציונל ------ ישגב אדם </w:t>
      </w:r>
    </w:p>
    <w:p w14:paraId="45664C3F" w14:textId="05CE9BF5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44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 xml:space="preserve">היינו שרים אז -------- </w:t>
      </w:r>
    </w:p>
    <w:p w14:paraId="0087D51F" w14:textId="511B8810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45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>מולדתו בלי כותונת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7607BDA1" w14:textId="47353842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46</w:t>
      </w:r>
      <w:r w:rsidR="000B0F07">
        <w:rPr>
          <w:rtl/>
        </w:rPr>
        <w:t xml:space="preserve">. </w:t>
      </w:r>
      <w:r>
        <w:rPr>
          <w:rtl/>
        </w:rPr>
        <w:t>-----</w:t>
      </w:r>
      <w:r w:rsidR="000B0F07"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ונון זה מן ונופת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אלף בית) </w:t>
      </w:r>
    </w:p>
    <w:p w14:paraId="2202D29C" w14:textId="5FEDC486" w:rsidR="00836C66" w:rsidRDefault="00836C66" w:rsidP="00836C66">
      <w:pPr>
        <w:spacing w:after="0" w:line="240" w:lineRule="auto"/>
        <w:rPr>
          <w:rtl/>
        </w:rPr>
      </w:pPr>
      <w:r>
        <w:rPr>
          <w:rtl/>
        </w:rPr>
        <w:t>47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>היה או לא היה</w:t>
      </w:r>
      <w:r w:rsidR="000B0F07">
        <w:rPr>
          <w:rFonts w:asciiTheme="minorBidi" w:hAnsiTheme="minorBidi"/>
          <w:rtl/>
        </w:rPr>
        <w:t>? (</w:t>
      </w:r>
      <w:r>
        <w:rPr>
          <w:rFonts w:asciiTheme="minorBidi" w:hAnsiTheme="minorBidi"/>
          <w:rtl/>
        </w:rPr>
        <w:t>מ/ז/פ)</w:t>
      </w:r>
    </w:p>
    <w:p w14:paraId="6156791F" w14:textId="71D59DC1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48</w:t>
      </w:r>
      <w:r w:rsidR="000B0F07">
        <w:rPr>
          <w:rFonts w:hint="cs"/>
          <w:rtl/>
        </w:rPr>
        <w:t>.</w:t>
      </w:r>
      <w:r>
        <w:rPr>
          <w:rFonts w:asciiTheme="minorBidi" w:hAnsiTheme="minorBidi"/>
          <w:rtl/>
        </w:rPr>
        <w:t xml:space="preserve"> רואה אותה בדרך לגימנסיה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>מ/ז/פ)</w:t>
      </w:r>
    </w:p>
    <w:p w14:paraId="4D717AEB" w14:textId="6D365103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50</w:t>
      </w:r>
      <w:r w:rsidR="000B0F0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סנטרו אינו מצמיח גם זקנקן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15856F5A" w14:textId="512FF702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51</w:t>
      </w:r>
      <w:r w:rsidR="000B0F07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שם בוואדי היבש, ליד עצי ה------, הי</w:t>
      </w:r>
      <w:r w:rsidR="007E5E91">
        <w:rPr>
          <w:rFonts w:ascii="Arial" w:hAnsi="Arial" w:cs="Arial" w:hint="cs"/>
          <w:shd w:val="clear" w:color="auto" w:fill="FFFFFF"/>
          <w:rtl/>
        </w:rPr>
        <w:t>י</w:t>
      </w:r>
      <w:r>
        <w:rPr>
          <w:rFonts w:ascii="Arial" w:hAnsi="Arial" w:cs="Arial"/>
          <w:shd w:val="clear" w:color="auto" w:fill="FFFFFF"/>
          <w:rtl/>
        </w:rPr>
        <w:t>תה ילדותי</w:t>
      </w:r>
    </w:p>
    <w:p w14:paraId="3B0D8B57" w14:textId="3EDABF0F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52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>פוסעת על הדרך היורדת אל הכפר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11A75290" w14:textId="05FBE0D8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lastRenderedPageBreak/>
        <w:t>54</w:t>
      </w:r>
      <w:r w:rsidR="000B0F07">
        <w:rPr>
          <w:rtl/>
        </w:rPr>
        <w:t xml:space="preserve">. </w:t>
      </w:r>
      <w:r>
        <w:rPr>
          <w:rtl/>
        </w:rPr>
        <w:t>------</w:t>
      </w:r>
      <w:r w:rsidR="000B0F07">
        <w:rPr>
          <w:rtl/>
        </w:rPr>
        <w:t xml:space="preserve"> </w:t>
      </w:r>
      <w:r>
        <w:rPr>
          <w:rStyle w:val="acopre1"/>
          <w:rFonts w:ascii="Arial" w:hAnsi="Arial" w:cs="Arial"/>
          <w:rtl/>
        </w:rPr>
        <w:t>וכבוד במיקח וממכר ויד איש באחיו</w:t>
      </w:r>
    </w:p>
    <w:p w14:paraId="5B171C80" w14:textId="3D22753C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55</w:t>
      </w:r>
      <w:r w:rsidR="000B0F07">
        <w:rPr>
          <w:rtl/>
        </w:rPr>
        <w:t xml:space="preserve">. </w:t>
      </w:r>
      <w:r>
        <w:rPr>
          <w:rtl/>
        </w:rPr>
        <w:t>-------</w:t>
      </w:r>
      <w:r w:rsidR="000B0F07">
        <w:rPr>
          <w:rtl/>
        </w:rPr>
        <w:t>,</w:t>
      </w:r>
      <w:r>
        <w:rPr>
          <w:rStyle w:val="acopre1"/>
          <w:rFonts w:ascii="Arial" w:hAnsi="Arial" w:cs="Arial"/>
          <w:rtl/>
        </w:rPr>
        <w:t xml:space="preserve"> חישב, אך לא ידע להחליט</w:t>
      </w:r>
    </w:p>
    <w:p w14:paraId="20AD5190" w14:textId="36CE8967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56</w:t>
      </w:r>
      <w:r w:rsidR="000B0F07">
        <w:rPr>
          <w:rtl/>
        </w:rPr>
        <w:t xml:space="preserve">. </w:t>
      </w:r>
      <w:r>
        <w:rPr>
          <w:rFonts w:asciiTheme="minorBidi" w:hAnsiTheme="minorBidi"/>
          <w:rtl/>
        </w:rPr>
        <w:t>שותפתה של סוזן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341ECCD7" w14:textId="77777777" w:rsidR="00836C66" w:rsidRDefault="00836C66" w:rsidP="00836C66">
      <w:pPr>
        <w:spacing w:after="0" w:line="240" w:lineRule="auto"/>
        <w:rPr>
          <w:rtl/>
        </w:rPr>
      </w:pPr>
    </w:p>
    <w:p w14:paraId="0A918C61" w14:textId="253D9AAA" w:rsidR="00836C66" w:rsidRDefault="00836C66" w:rsidP="00836C66">
      <w:pPr>
        <w:spacing w:after="0" w:line="240" w:lineRule="auto"/>
        <w:rPr>
          <w:rStyle w:val="acopre1"/>
          <w:rFonts w:ascii="Arial" w:hAnsi="Arial" w:cs="Arial"/>
          <w:b/>
          <w:bCs/>
          <w:rtl/>
        </w:rPr>
      </w:pPr>
      <w:r>
        <w:rPr>
          <w:rStyle w:val="acopre1"/>
          <w:rFonts w:ascii="Arial" w:hAnsi="Arial" w:cs="Arial"/>
          <w:b/>
          <w:bCs/>
          <w:rtl/>
        </w:rPr>
        <w:t>מאונך</w:t>
      </w:r>
      <w:r w:rsidR="000B0F07">
        <w:rPr>
          <w:rStyle w:val="acopre1"/>
          <w:rFonts w:ascii="Arial" w:hAnsi="Arial" w:cs="Arial"/>
          <w:b/>
          <w:bCs/>
          <w:rtl/>
        </w:rPr>
        <w:t>:</w:t>
      </w:r>
      <w:r>
        <w:rPr>
          <w:rStyle w:val="acopre1"/>
          <w:rFonts w:ascii="Arial" w:hAnsi="Arial" w:cs="Arial"/>
          <w:b/>
          <w:bCs/>
          <w:rtl/>
        </w:rPr>
        <w:t xml:space="preserve"> </w:t>
      </w:r>
    </w:p>
    <w:p w14:paraId="0CC3199E" w14:textId="5EE409C8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אומר שילדים זה ברכה</w:t>
      </w:r>
      <w:r w:rsidR="000B0F07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 xml:space="preserve">מ/ז/פ) </w:t>
      </w:r>
    </w:p>
    <w:p w14:paraId="33BA749A" w14:textId="5E6AFABB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------- בידיים ריקות </w:t>
      </w:r>
    </w:p>
    <w:p w14:paraId="13180640" w14:textId="17CD7661" w:rsidR="00836C66" w:rsidRDefault="00836C66" w:rsidP="0030272C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</w:t>
      </w:r>
      <w:r w:rsidR="000B0F07">
        <w:rPr>
          <w:rStyle w:val="acopre1"/>
          <w:rFonts w:ascii="Arial" w:hAnsi="Arial" w:cs="Arial"/>
          <w:rtl/>
        </w:rPr>
        <w:t xml:space="preserve">. </w:t>
      </w:r>
      <w:r w:rsidR="0030272C">
        <w:rPr>
          <w:rStyle w:val="acopre1"/>
          <w:rFonts w:ascii="Arial" w:hAnsi="Arial" w:cs="Arial" w:hint="cs"/>
          <w:rtl/>
        </w:rPr>
        <w:t>קורא</w:t>
      </w:r>
      <w:r>
        <w:rPr>
          <w:rStyle w:val="acopre1"/>
          <w:rFonts w:ascii="Arial" w:hAnsi="Arial" w:cs="Arial"/>
          <w:rtl/>
        </w:rPr>
        <w:t xml:space="preserve"> פרקי ------</w:t>
      </w:r>
    </w:p>
    <w:p w14:paraId="1BB4719C" w14:textId="67A413A4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4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-------תסורי לבדך</w:t>
      </w:r>
      <w:r w:rsidR="000B0F07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נעמה)</w:t>
      </w:r>
    </w:p>
    <w:p w14:paraId="74773586" w14:textId="3A9F9AC7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5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ו------ את פרי מגדיו</w:t>
      </w:r>
    </w:p>
    <w:p w14:paraId="1C4D5D4D" w14:textId="569412E3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6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תנו</w:t>
      </w:r>
      <w:r w:rsidR="000B0F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-------</w:t>
      </w:r>
      <w:r w:rsidR="000B0F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לקרן הקיימת</w:t>
      </w:r>
    </w:p>
    <w:p w14:paraId="5F01241E" w14:textId="4189BA10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7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ש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ארצי</w:t>
      </w:r>
      <w:r w:rsidR="000B0F07">
        <w:rPr>
          <w:rStyle w:val="acopre1"/>
          <w:rFonts w:ascii="Arial" w:hAnsi="Arial" w:cs="Arial"/>
          <w:rtl/>
        </w:rPr>
        <w:t>:</w:t>
      </w:r>
      <w:r>
        <w:rPr>
          <w:rStyle w:val="acopre1"/>
          <w:rFonts w:ascii="Arial" w:hAnsi="Arial" w:cs="Arial"/>
          <w:rtl/>
        </w:rPr>
        <w:t xml:space="preserve"> אני ו------</w:t>
      </w:r>
      <w:r w:rsidR="000B0F07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שארתי</w:t>
      </w:r>
      <w:r w:rsidR="000B0F07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 xml:space="preserve">בשל תפוח) </w:t>
      </w:r>
    </w:p>
    <w:p w14:paraId="49D3883C" w14:textId="75339B87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8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------ </w:t>
      </w:r>
      <w:r>
        <w:rPr>
          <w:rFonts w:asciiTheme="minorBidi" w:hAnsiTheme="minorBidi"/>
          <w:rtl/>
        </w:rPr>
        <w:t>מזה אנחנו לא צריכים</w:t>
      </w:r>
    </w:p>
    <w:p w14:paraId="531E50DE" w14:textId="2803EE77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9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ראו 42 מאוזן </w:t>
      </w:r>
    </w:p>
    <w:p w14:paraId="4D114424" w14:textId="058377AA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10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ארונות של ברזל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ערימות של -------</w:t>
      </w:r>
      <w:r w:rsidR="000B0F07">
        <w:rPr>
          <w:rFonts w:ascii="Arial" w:hAnsi="Arial" w:cs="Arial"/>
          <w:shd w:val="clear" w:color="auto" w:fill="FFFFFF"/>
          <w:rtl/>
        </w:rPr>
        <w:t xml:space="preserve"> </w:t>
      </w:r>
      <w:r w:rsidR="000B0F07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>דינה ברזילי)</w:t>
      </w:r>
    </w:p>
    <w:p w14:paraId="2A6FFDB5" w14:textId="629A0210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12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נתן לך בשר, עצמות, גידים, כליות</w:t>
      </w:r>
      <w:r w:rsidR="000B0F07">
        <w:rPr>
          <w:rStyle w:val="acopre1"/>
          <w:rFonts w:ascii="Arial" w:hAnsi="Arial" w:cs="Arial"/>
          <w:color w:val="4D5156"/>
          <w:sz w:val="21"/>
          <w:szCs w:val="21"/>
          <w:rtl/>
        </w:rPr>
        <w:t>,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-------</w:t>
      </w:r>
      <w:r w:rsidR="000B0F07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,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עיניים</w:t>
      </w:r>
    </w:p>
    <w:p w14:paraId="2564E06C" w14:textId="070371C3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14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וכל המשקאות --------</w:t>
      </w:r>
      <w:r w:rsidR="000B0F07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בבקבוקים</w:t>
      </w:r>
    </w:p>
    <w:p w14:paraId="2A0256A5" w14:textId="72D45A1B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19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את עדיין ילדה את -------</w:t>
      </w:r>
      <w:r w:rsidR="000B0F07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לא יודעת</w:t>
      </w:r>
    </w:p>
    <w:p w14:paraId="36C2AF64" w14:textId="0C0E1808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21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כל הארץ לנו שרה מקוניטרה עד ------- </w:t>
      </w:r>
    </w:p>
    <w:p w14:paraId="65CF52B0" w14:textId="3CB0D3C4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24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------ בלב ואת ביד </w:t>
      </w:r>
    </w:p>
    <w:p w14:paraId="5DA40F17" w14:textId="0DBF40B3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27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אל תקנה לה ורד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79E3C76F" w14:textId="1F473152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30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לא רואים יותר -------</w:t>
      </w:r>
      <w:r w:rsidR="000B0F07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בכחול </w:t>
      </w:r>
    </w:p>
    <w:p w14:paraId="3266E49C" w14:textId="52212E4D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31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מלה משותפת ללבנים</w:t>
      </w:r>
      <w:r w:rsidR="000B0F07">
        <w:rPr>
          <w:rStyle w:val="acopre1"/>
          <w:rFonts w:ascii="Arial" w:hAnsi="Arial" w:cs="Arial"/>
          <w:rtl/>
        </w:rPr>
        <w:t>,</w:t>
      </w:r>
      <w:r>
        <w:rPr>
          <w:rStyle w:val="acopre1"/>
          <w:rFonts w:ascii="Arial" w:hAnsi="Arial" w:cs="Arial"/>
          <w:rtl/>
        </w:rPr>
        <w:t xml:space="preserve"> טובים ויוקדים</w:t>
      </w:r>
      <w:r w:rsidR="000B0F07">
        <w:rPr>
          <w:rStyle w:val="acopre1"/>
          <w:rFonts w:ascii="Arial" w:hAnsi="Arial" w:cs="Arial"/>
          <w:rtl/>
        </w:rPr>
        <w:t xml:space="preserve"> </w:t>
      </w:r>
    </w:p>
    <w:p w14:paraId="305D151B" w14:textId="6D2A84B2" w:rsidR="00836C66" w:rsidRDefault="00836C66" w:rsidP="0030272C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33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ידע את הדרך א</w:t>
      </w:r>
      <w:r w:rsidR="0030272C">
        <w:rPr>
          <w:rStyle w:val="acopre1"/>
          <w:rFonts w:ascii="Arial" w:hAnsi="Arial" w:cs="Arial" w:hint="cs"/>
          <w:rtl/>
        </w:rPr>
        <w:t>ל</w:t>
      </w:r>
      <w:r>
        <w:rPr>
          <w:rStyle w:val="acopre1"/>
          <w:rFonts w:ascii="Arial" w:hAnsi="Arial" w:cs="Arial"/>
          <w:rtl/>
        </w:rPr>
        <w:t xml:space="preserve"> בית אהובתו?</w:t>
      </w:r>
      <w:r w:rsidR="000B0F07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 xml:space="preserve">מ/ז/פ) </w:t>
      </w:r>
    </w:p>
    <w:p w14:paraId="7DFF7DE1" w14:textId="13319CD3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34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כמו ציפור נולד</w:t>
      </w:r>
      <w:r w:rsidR="0030272C">
        <w:rPr>
          <w:rStyle w:val="acopre1"/>
          <w:rFonts w:ascii="Arial" w:hAnsi="Arial" w:cs="Arial" w:hint="cs"/>
          <w:rtl/>
        </w:rPr>
        <w:t>ה</w:t>
      </w:r>
      <w:bookmarkStart w:id="1" w:name="_GoBack"/>
      <w:bookmarkEnd w:id="1"/>
      <w:r>
        <w:rPr>
          <w:rStyle w:val="acopre1"/>
          <w:rFonts w:ascii="Arial" w:hAnsi="Arial" w:cs="Arial"/>
          <w:rtl/>
        </w:rPr>
        <w:t xml:space="preserve"> לחופש</w:t>
      </w:r>
      <w:r w:rsidR="000B0F07">
        <w:rPr>
          <w:rStyle w:val="acopre1"/>
          <w:rFonts w:ascii="Arial" w:hAnsi="Arial" w:cs="Arial"/>
          <w:rtl/>
        </w:rPr>
        <w:t xml:space="preserve"> (</w:t>
      </w:r>
      <w:r>
        <w:rPr>
          <w:rStyle w:val="acopre1"/>
          <w:rFonts w:ascii="Arial" w:hAnsi="Arial" w:cs="Arial"/>
          <w:rtl/>
        </w:rPr>
        <w:t>מ/ז/פ)</w:t>
      </w:r>
    </w:p>
    <w:p w14:paraId="4D8D0F1B" w14:textId="185D1C11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35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בליבו עכשיו, בתוך ליבו</w:t>
      </w:r>
      <w:r w:rsidR="000B0F07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מ/ז/פ) </w:t>
      </w:r>
    </w:p>
    <w:p w14:paraId="37896E14" w14:textId="582BB40E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37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שיר עם ------</w:t>
      </w:r>
      <w:r w:rsidR="000B0F07">
        <w:rPr>
          <w:rFonts w:asciiTheme="minorBidi" w:hAnsiTheme="minorBidi"/>
          <w:rtl/>
        </w:rPr>
        <w:t xml:space="preserve"> </w:t>
      </w:r>
    </w:p>
    <w:p w14:paraId="2E50C4FE" w14:textId="782F7F34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39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עם 17 מאוזן</w:t>
      </w:r>
      <w:r w:rsidR="000B0F07">
        <w:rPr>
          <w:rFonts w:asciiTheme="minorBidi" w:hAnsiTheme="minorBidi"/>
          <w:rtl/>
        </w:rPr>
        <w:t>:</w:t>
      </w:r>
      <w:r>
        <w:rPr>
          <w:rFonts w:asciiTheme="minorBidi" w:hAnsiTheme="minorBidi"/>
          <w:rtl/>
        </w:rPr>
        <w:t xml:space="preserve"> עם ה------ </w:t>
      </w:r>
      <w:r w:rsidR="007E5E91">
        <w:rPr>
          <w:rFonts w:asciiTheme="minorBidi" w:hAnsiTheme="minorBidi" w:hint="cs"/>
          <w:rtl/>
        </w:rPr>
        <w:t>והסרפן</w:t>
      </w:r>
      <w:r>
        <w:rPr>
          <w:rFonts w:asciiTheme="minorBidi" w:hAnsiTheme="minorBidi"/>
          <w:rtl/>
        </w:rPr>
        <w:t xml:space="preserve"> </w:t>
      </w:r>
    </w:p>
    <w:p w14:paraId="6BA201F0" w14:textId="1DA7602B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40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בקרון המסעדה הממוזג שברכבת ה-------</w:t>
      </w:r>
    </w:p>
    <w:p w14:paraId="413140D5" w14:textId="22FEF3E0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41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לא צריך ניתוח רק ------</w:t>
      </w:r>
      <w:r w:rsidR="000B0F07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>קטנה</w:t>
      </w:r>
    </w:p>
    <w:p w14:paraId="199113E8" w14:textId="45ED6A8B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43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דודו צח ואדום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6DB56DAA" w14:textId="6820CEC1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49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color w:val="4D5156"/>
          <w:sz w:val="21"/>
          <w:szCs w:val="21"/>
          <w:rtl/>
        </w:rPr>
        <w:t>לי כל היום עצוב כמו -------</w:t>
      </w:r>
      <w:r w:rsidR="000B0F07">
        <w:rPr>
          <w:rStyle w:val="acopre1"/>
          <w:rFonts w:ascii="Arial" w:hAnsi="Arial" w:cs="Arial"/>
          <w:color w:val="4D5156"/>
          <w:sz w:val="21"/>
          <w:szCs w:val="21"/>
          <w:rtl/>
        </w:rPr>
        <w:t xml:space="preserve"> </w:t>
      </w:r>
      <w:r w:rsidR="000B0F07">
        <w:rPr>
          <w:rFonts w:asciiTheme="minorBidi" w:hAnsiTheme="minorBidi"/>
          <w:rtl/>
        </w:rPr>
        <w:t>(</w:t>
      </w:r>
      <w:r>
        <w:rPr>
          <w:rFonts w:asciiTheme="minorBidi" w:hAnsiTheme="minorBidi"/>
          <w:rtl/>
        </w:rPr>
        <w:t xml:space="preserve">שיר הבלליקה) </w:t>
      </w:r>
    </w:p>
    <w:p w14:paraId="643D1069" w14:textId="75A76F03" w:rsidR="00836C66" w:rsidRDefault="00836C66" w:rsidP="00836C66">
      <w:pPr>
        <w:spacing w:after="0" w:line="240" w:lineRule="auto"/>
        <w:rPr>
          <w:rStyle w:val="acopre1"/>
          <w:rFonts w:asciiTheme="minorBidi" w:hAnsiTheme="minorBidi"/>
          <w:rtl/>
        </w:rPr>
      </w:pPr>
      <w:r>
        <w:rPr>
          <w:rStyle w:val="acopre1"/>
          <w:rFonts w:ascii="Arial" w:hAnsi="Arial" w:cs="Arial"/>
          <w:rtl/>
        </w:rPr>
        <w:t>50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Fonts w:asciiTheme="minorBidi" w:hAnsiTheme="minorBidi"/>
          <w:rtl/>
        </w:rPr>
        <w:t>איזבל שלו הי</w:t>
      </w:r>
      <w:r w:rsidR="000B0F07">
        <w:rPr>
          <w:rFonts w:asciiTheme="minorBidi" w:hAnsiTheme="minorBidi" w:hint="cs"/>
          <w:rtl/>
        </w:rPr>
        <w:t>י</w:t>
      </w:r>
      <w:r>
        <w:rPr>
          <w:rFonts w:asciiTheme="minorBidi" w:hAnsiTheme="minorBidi"/>
          <w:rtl/>
        </w:rPr>
        <w:t>תה זרה ונוכריה</w:t>
      </w:r>
      <w:r w:rsidR="000B0F07">
        <w:rPr>
          <w:rFonts w:asciiTheme="minorBidi" w:hAnsiTheme="minorBidi"/>
          <w:rtl/>
        </w:rPr>
        <w:t xml:space="preserve"> (</w:t>
      </w:r>
      <w:r>
        <w:rPr>
          <w:rFonts w:asciiTheme="minorBidi" w:hAnsiTheme="minorBidi"/>
          <w:rtl/>
        </w:rPr>
        <w:t xml:space="preserve">מ/ז/פ) </w:t>
      </w:r>
    </w:p>
    <w:p w14:paraId="15AB7D84" w14:textId="78C2E2AA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51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>רכב</w:t>
      </w:r>
      <w:r w:rsidR="000B0F07">
        <w:rPr>
          <w:rStyle w:val="acopre1"/>
          <w:rFonts w:ascii="Arial" w:hAnsi="Arial" w:cs="Arial"/>
          <w:rtl/>
        </w:rPr>
        <w:t xml:space="preserve"> </w:t>
      </w:r>
      <w:r>
        <w:rPr>
          <w:rStyle w:val="acopre1"/>
          <w:rFonts w:ascii="Arial" w:hAnsi="Arial" w:cs="Arial"/>
          <w:rtl/>
        </w:rPr>
        <w:t xml:space="preserve">---- עם פרשים </w:t>
      </w:r>
    </w:p>
    <w:p w14:paraId="6EFADD9C" w14:textId="19D4118D" w:rsidR="00836C66" w:rsidRDefault="00836C66" w:rsidP="00836C66">
      <w:pPr>
        <w:spacing w:after="0" w:line="240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t>53</w:t>
      </w:r>
      <w:r w:rsidR="000B0F07">
        <w:rPr>
          <w:rStyle w:val="acopre1"/>
          <w:rFonts w:ascii="Arial" w:hAnsi="Arial" w:cs="Arial"/>
          <w:rtl/>
        </w:rPr>
        <w:t xml:space="preserve">. </w:t>
      </w:r>
      <w:r>
        <w:rPr>
          <w:rStyle w:val="acopre1"/>
          <w:rFonts w:ascii="Arial" w:hAnsi="Arial" w:cs="Arial"/>
          <w:rtl/>
        </w:rPr>
        <w:t xml:space="preserve">ירוק תמיד </w:t>
      </w:r>
    </w:p>
    <w:p w14:paraId="29148D67" w14:textId="2B11E6DB" w:rsidR="000B0F07" w:rsidRDefault="000B0F07">
      <w:pPr>
        <w:bidi w:val="0"/>
        <w:spacing w:line="259" w:lineRule="auto"/>
        <w:rPr>
          <w:rStyle w:val="acopre1"/>
          <w:rFonts w:ascii="Arial" w:hAnsi="Arial" w:cs="Arial"/>
          <w:rtl/>
        </w:rPr>
      </w:pPr>
      <w:r>
        <w:rPr>
          <w:rStyle w:val="acopre1"/>
          <w:rFonts w:ascii="Arial" w:hAnsi="Arial" w:cs="Arial"/>
          <w:rtl/>
        </w:rPr>
        <w:br w:type="page"/>
      </w:r>
    </w:p>
    <w:p w14:paraId="4615FF2B" w14:textId="77777777" w:rsidR="00836C66" w:rsidRDefault="00836C66" w:rsidP="00836C66">
      <w:pPr>
        <w:spacing w:after="0" w:line="240" w:lineRule="auto"/>
        <w:rPr>
          <w:rFonts w:asciiTheme="minorBidi" w:hAnsiTheme="minorBidi"/>
          <w:rtl/>
        </w:rPr>
      </w:pPr>
    </w:p>
    <w:p w14:paraId="1A6CADEC" w14:textId="77777777" w:rsidR="00546E31" w:rsidRPr="000B0F07" w:rsidRDefault="00546E31" w:rsidP="00546E31">
      <w:pPr>
        <w:rPr>
          <w:b/>
          <w:bCs/>
          <w:sz w:val="32"/>
          <w:szCs w:val="32"/>
        </w:rPr>
      </w:pPr>
      <w:r w:rsidRPr="000B0F07">
        <w:rPr>
          <w:b/>
          <w:bCs/>
          <w:sz w:val="32"/>
          <w:szCs w:val="32"/>
          <w:rtl/>
        </w:rPr>
        <w:t xml:space="preserve">פתרון תשבץ זמר </w:t>
      </w:r>
      <w:r w:rsidRPr="000B0F07">
        <w:rPr>
          <w:b/>
          <w:bCs/>
          <w:color w:val="FF0000"/>
          <w:sz w:val="32"/>
          <w:szCs w:val="32"/>
          <w:rtl/>
        </w:rPr>
        <w:t>425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E31" w:rsidRPr="009D5AAF" w14:paraId="34FA36E2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F5D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73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6C5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8E1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A4F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AF37E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1F7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0E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C30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EB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810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2B3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3EE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546E31" w:rsidRPr="009D5AAF" w14:paraId="67B5EF6A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0D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590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3AE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EA34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E2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5BE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E10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303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9F0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6CD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74D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118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B8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46E31" w:rsidRPr="009D5AAF" w14:paraId="35743350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9BA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85C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A4D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F19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1DE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CE30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714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E1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A3E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291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A965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AE3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7F8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546E31" w:rsidRPr="009D5AAF" w14:paraId="20A9169B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52A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BF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C6A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9E8AC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7C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52BDC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9CD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F4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57E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474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56999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EDAF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4C6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546E31" w:rsidRPr="009D5AAF" w14:paraId="46F1BA94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B5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0793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6A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5C3E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8DB2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1B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E5FF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CC6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1F8C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4121E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D60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204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594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46E31" w:rsidRPr="009D5AAF" w14:paraId="2C6EB8A7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8FAC0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7C12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4A57A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58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080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487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9E6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C73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CF95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9A0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C7B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C3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F29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546E31" w:rsidRPr="009D5AAF" w14:paraId="065B4F81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16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8112E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195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A30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128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D0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FEA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5F11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BD47" w14:textId="77777777" w:rsidR="00546E31" w:rsidRPr="009D5AAF" w:rsidRDefault="00546E3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1B2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1A4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32C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79DBE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46E31" w:rsidRPr="009D5AAF" w14:paraId="3DDE30EC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B44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967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FD7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693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32D0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B76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51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FA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ED58" w14:textId="77777777" w:rsidR="00546E31" w:rsidRPr="009D5AAF" w:rsidRDefault="00546E3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FE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A31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968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857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546E31" w:rsidRPr="009D5AAF" w14:paraId="04A5161E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AFE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95B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902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1FF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4A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EB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1826C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43E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A1D36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83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26D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4C6D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FDD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46E31" w:rsidRPr="009D5AAF" w14:paraId="5491DF56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328C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00CB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71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438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929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AA85D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906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AF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B961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08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716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DFF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1FD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46E31" w:rsidRPr="009D5AAF" w14:paraId="74E69246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CAB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3AE4F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9AD6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D9E0CE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093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512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703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7D554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0D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4C33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B6A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9980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7125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546E31" w:rsidRPr="009D5AAF" w14:paraId="1BDCF13E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6EC1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E8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313E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D855" w14:textId="77777777" w:rsidR="00546E31" w:rsidRPr="009D5AAF" w:rsidRDefault="00546E3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039A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906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F6B2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C98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2919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94A8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9CB12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E62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261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546E31" w:rsidRPr="009D5AAF" w14:paraId="0B736AF2" w14:textId="77777777" w:rsidTr="00546E3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EA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2A5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48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C89" w14:textId="77777777" w:rsidR="00546E31" w:rsidRPr="009D5AAF" w:rsidRDefault="00546E3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02C7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726D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2E4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6E8D81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9568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73F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C0E6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7B1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3F0" w14:textId="77777777" w:rsidR="00546E31" w:rsidRPr="009D5AAF" w:rsidRDefault="00546E3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9D5AA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</w:tbl>
    <w:p w14:paraId="65DA89F2" w14:textId="77777777" w:rsidR="00546E31" w:rsidRDefault="00546E31" w:rsidP="00546E31">
      <w:pPr>
        <w:rPr>
          <w:rStyle w:val="acopre"/>
          <w:rFonts w:asciiTheme="minorBidi" w:hAnsiTheme="minorBidi"/>
          <w:rtl/>
        </w:rPr>
      </w:pPr>
    </w:p>
    <w:p w14:paraId="55E5FA7C" w14:textId="77777777" w:rsidR="00836C66" w:rsidRDefault="00836C66"/>
    <w:sectPr w:rsidR="00836C66" w:rsidSect="00836C6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66"/>
    <w:rsid w:val="000B0F07"/>
    <w:rsid w:val="00256E57"/>
    <w:rsid w:val="0030272C"/>
    <w:rsid w:val="00546E31"/>
    <w:rsid w:val="006A0175"/>
    <w:rsid w:val="007E5E91"/>
    <w:rsid w:val="00836C66"/>
    <w:rsid w:val="009D5AAF"/>
    <w:rsid w:val="00B42338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78A6"/>
  <w15:chartTrackingRefBased/>
  <w15:docId w15:val="{15967AD0-D448-453A-981C-C029CF69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6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1">
    <w:name w:val="acopre1"/>
    <w:basedOn w:val="a0"/>
    <w:rsid w:val="00836C66"/>
  </w:style>
  <w:style w:type="table" w:styleId="a3">
    <w:name w:val="Table Grid"/>
    <w:basedOn w:val="a1"/>
    <w:uiPriority w:val="39"/>
    <w:rsid w:val="00836C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0"/>
    <w:rsid w:val="00546E31"/>
  </w:style>
  <w:style w:type="character" w:styleId="Hyperlink">
    <w:name w:val="Hyperlink"/>
    <w:basedOn w:val="a0"/>
    <w:uiPriority w:val="99"/>
    <w:unhideWhenUsed/>
    <w:rsid w:val="000B0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2021-03-17T08:07:00Z</cp:lastPrinted>
  <dcterms:created xsi:type="dcterms:W3CDTF">2021-03-17T07:54:00Z</dcterms:created>
  <dcterms:modified xsi:type="dcterms:W3CDTF">2021-03-17T09:50:00Z</dcterms:modified>
</cp:coreProperties>
</file>